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D6B7" w14:textId="77777777" w:rsidR="009019AC" w:rsidRPr="009019AC" w:rsidRDefault="009019AC" w:rsidP="00901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Referat fra SU-møte</w:t>
      </w:r>
    </w:p>
    <w:p w14:paraId="36D3104F" w14:textId="77777777" w:rsidR="009019AC" w:rsidRPr="009019AC" w:rsidRDefault="009019AC" w:rsidP="00901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Dato:</w:t>
      </w: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15.01.2025</w:t>
      </w: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901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Tid:</w:t>
      </w: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18.00–19.30 (Elevrådet: 18.00–18.30)</w:t>
      </w: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901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Sted:</w:t>
      </w: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Møterom 2. </w:t>
      </w:r>
      <w:proofErr w:type="spellStart"/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etg</w:t>
      </w:r>
      <w:proofErr w:type="spellEnd"/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, Søndeled skole</w:t>
      </w:r>
    </w:p>
    <w:p w14:paraId="5A257AC4" w14:textId="77777777" w:rsidR="009019AC" w:rsidRPr="009019AC" w:rsidRDefault="009019AC" w:rsidP="00901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gramStart"/>
      <w:r w:rsidRPr="00901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Tilstede</w:t>
      </w:r>
      <w:proofErr w:type="gramEnd"/>
      <w:r w:rsidRPr="00901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:</w:t>
      </w: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Line, Rannveig, Beate, Jonathan, Noah, Hanne-Trine, Kjersti</w:t>
      </w:r>
    </w:p>
    <w:p w14:paraId="6AE3A9C3" w14:textId="77777777" w:rsidR="009019AC" w:rsidRPr="009019AC" w:rsidRDefault="009019AC" w:rsidP="009019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pict w14:anchorId="03DB2B1C">
          <v:rect id="_x0000_i1025" style="width:0;height:1.5pt" o:hralign="center" o:hrstd="t" o:hr="t" fillcolor="#a0a0a0" stroked="f"/>
        </w:pict>
      </w:r>
    </w:p>
    <w:p w14:paraId="3AF481A5" w14:textId="77777777" w:rsidR="009019AC" w:rsidRPr="009019AC" w:rsidRDefault="009019AC" w:rsidP="009019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Saksliste</w:t>
      </w:r>
    </w:p>
    <w:p w14:paraId="511E6EAF" w14:textId="77777777" w:rsidR="009019AC" w:rsidRPr="009019AC" w:rsidRDefault="009019AC" w:rsidP="00901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1. Presentasjon av alle</w:t>
      </w: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  <w:t>Møtet startet med en kort introduksjonsrunde hvor alle presenterte seg.</w:t>
      </w:r>
    </w:p>
    <w:p w14:paraId="1788FDF4" w14:textId="77777777" w:rsidR="009019AC" w:rsidRPr="009019AC" w:rsidRDefault="009019AC" w:rsidP="00901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2. Organisering av året</w:t>
      </w: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  <w:t>Rektor informerte om:</w:t>
      </w:r>
    </w:p>
    <w:p w14:paraId="7D832CF7" w14:textId="77777777" w:rsidR="009019AC" w:rsidRPr="009019AC" w:rsidRDefault="009019AC" w:rsidP="00901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Bruken av lærere og assistenter i klassene.</w:t>
      </w:r>
    </w:p>
    <w:p w14:paraId="2C60E9D5" w14:textId="52F718CE" w:rsidR="009019AC" w:rsidRPr="009019AC" w:rsidRDefault="009019AC" w:rsidP="00901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Individuelt tilrettelagt opplæring (ITO</w:t>
      </w:r>
      <w:proofErr w:type="gramStart"/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(</w:t>
      </w:r>
      <w:proofErr w:type="gramEnd"/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spesialpedagogisk undervisning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)</w:t>
      </w: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</w:t>
      </w:r>
    </w:p>
    <w:p w14:paraId="1CF74BA6" w14:textId="77777777" w:rsidR="009019AC" w:rsidRPr="009019AC" w:rsidRDefault="009019AC" w:rsidP="00901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Endringer i forbindelse med den nye opplæringsloven.</w:t>
      </w:r>
    </w:p>
    <w:p w14:paraId="561DECC8" w14:textId="77777777" w:rsidR="009019AC" w:rsidRPr="009019AC" w:rsidRDefault="009019AC" w:rsidP="00901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3. Trafikklysmodellen ved fravær</w:t>
      </w:r>
    </w:p>
    <w:p w14:paraId="55118773" w14:textId="77777777" w:rsidR="009019AC" w:rsidRPr="009019AC" w:rsidRDefault="009019AC" w:rsidP="00901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Rektor ga en innføring i modellen: Grønt, oransje og rødt nivå.</w:t>
      </w:r>
    </w:p>
    <w:p w14:paraId="1C863BF8" w14:textId="77777777" w:rsidR="009019AC" w:rsidRPr="009019AC" w:rsidRDefault="009019AC" w:rsidP="00901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Det ble fremhevet at skolen har et godt arbeidsmiljø.</w:t>
      </w:r>
    </w:p>
    <w:p w14:paraId="64B74FDD" w14:textId="77777777" w:rsidR="009019AC" w:rsidRPr="009019AC" w:rsidRDefault="009019AC" w:rsidP="00901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Utfordringer ved ikke å bruke vikar de første to dagene ved sykdom ble diskutert.</w:t>
      </w:r>
    </w:p>
    <w:p w14:paraId="677FC905" w14:textId="77777777" w:rsidR="009019AC" w:rsidRPr="009019AC" w:rsidRDefault="009019AC" w:rsidP="00901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4. Økonomi og midler</w:t>
      </w:r>
    </w:p>
    <w:p w14:paraId="2C4FA8B3" w14:textId="0003C0B3" w:rsidR="009019AC" w:rsidRPr="009019AC" w:rsidRDefault="009019AC" w:rsidP="009019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Skolen går mot et 0-regnskap for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hele </w:t>
      </w: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skole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n</w:t>
      </w: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, SFO har overskudd grunnet økt oppholdsbetaling.</w:t>
      </w:r>
    </w:p>
    <w:p w14:paraId="07079361" w14:textId="77777777" w:rsidR="009019AC" w:rsidRPr="009019AC" w:rsidRDefault="009019AC" w:rsidP="009019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Rektor orienterte om ressursfordelingsmodellen vedtatt i budsjettet og pekte på utfordringer:</w:t>
      </w:r>
    </w:p>
    <w:p w14:paraId="48AD9421" w14:textId="77777777" w:rsidR="009019AC" w:rsidRPr="009019AC" w:rsidRDefault="009019AC" w:rsidP="00901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Sammensetning av elevgrupper.</w:t>
      </w:r>
    </w:p>
    <w:p w14:paraId="4618900D" w14:textId="77777777" w:rsidR="009019AC" w:rsidRPr="009019AC" w:rsidRDefault="009019AC" w:rsidP="00901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Sammenslåing av klasser.</w:t>
      </w:r>
    </w:p>
    <w:p w14:paraId="375B294D" w14:textId="77777777" w:rsidR="009019AC" w:rsidRPr="009019AC" w:rsidRDefault="009019AC" w:rsidP="00901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Voksen tetthet opp mot norm.</w:t>
      </w:r>
    </w:p>
    <w:p w14:paraId="3F4C3C00" w14:textId="77777777" w:rsidR="009019AC" w:rsidRPr="009019AC" w:rsidRDefault="009019AC" w:rsidP="00901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5. Elevresultater</w:t>
      </w:r>
    </w:p>
    <w:p w14:paraId="6AA69B59" w14:textId="77777777" w:rsidR="009019AC" w:rsidRPr="009019AC" w:rsidRDefault="009019AC" w:rsidP="009019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Rektor anbefalte Utdanningsdirektoratets nettside (udir.no) for å studere statistikk.</w:t>
      </w:r>
    </w:p>
    <w:p w14:paraId="14A28CE3" w14:textId="77777777" w:rsidR="009019AC" w:rsidRPr="009019AC" w:rsidRDefault="009019AC" w:rsidP="009019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Resultater fra nasjonale prøver ble diskutert:</w:t>
      </w:r>
    </w:p>
    <w:p w14:paraId="3B0394FD" w14:textId="77777777" w:rsidR="009019AC" w:rsidRPr="009019AC" w:rsidRDefault="009019AC" w:rsidP="009019A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Lesing: Litt svake resultater.</w:t>
      </w:r>
    </w:p>
    <w:p w14:paraId="1377946A" w14:textId="77777777" w:rsidR="009019AC" w:rsidRPr="009019AC" w:rsidRDefault="009019AC" w:rsidP="009019A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Regning og engelsk: Gode resultater.</w:t>
      </w:r>
    </w:p>
    <w:p w14:paraId="6D856C90" w14:textId="77777777" w:rsidR="009019AC" w:rsidRPr="009019AC" w:rsidRDefault="009019AC" w:rsidP="009019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Elevundersøkelsen:</w:t>
      </w:r>
    </w:p>
    <w:p w14:paraId="32A2CA26" w14:textId="77777777" w:rsidR="009019AC" w:rsidRPr="009019AC" w:rsidRDefault="009019AC" w:rsidP="009019A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Lave mobbetall og god trivsel.</w:t>
      </w:r>
    </w:p>
    <w:p w14:paraId="2A31D4C5" w14:textId="77777777" w:rsidR="009019AC" w:rsidRPr="009019AC" w:rsidRDefault="009019AC" w:rsidP="009019A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Lav skår på motivasjon og elevmedvirkning.</w:t>
      </w:r>
    </w:p>
    <w:p w14:paraId="54BC4F8C" w14:textId="77777777" w:rsidR="009019AC" w:rsidRPr="009019AC" w:rsidRDefault="009019AC" w:rsidP="009019A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Høy skår på oppfølging fra lærer og faglig utvikling.</w:t>
      </w:r>
    </w:p>
    <w:p w14:paraId="5744A0B9" w14:textId="77777777" w:rsidR="009019AC" w:rsidRPr="009019AC" w:rsidRDefault="009019AC" w:rsidP="009019A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Katastrofale mobbetall for Risør-skolen generelt på 5.–7. trinn, men forbedring på ungdomsskolen sammenlignet med fjoråret.</w:t>
      </w:r>
    </w:p>
    <w:p w14:paraId="7ED6C480" w14:textId="77777777" w:rsidR="009019AC" w:rsidRPr="009019AC" w:rsidRDefault="009019AC" w:rsidP="00901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lastRenderedPageBreak/>
        <w:t>6. Eventuelt</w:t>
      </w:r>
    </w:p>
    <w:p w14:paraId="103D66E7" w14:textId="77777777" w:rsidR="009019AC" w:rsidRPr="009019AC" w:rsidRDefault="009019AC" w:rsidP="009019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Skolejoggen:</w:t>
      </w: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Det ble samlet inn 33.304 kroner til Barnekreftforeningen.</w:t>
      </w:r>
    </w:p>
    <w:p w14:paraId="1EA15DE6" w14:textId="77777777" w:rsidR="009019AC" w:rsidRPr="009019AC" w:rsidRDefault="009019AC" w:rsidP="009019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901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Akematter</w:t>
      </w:r>
      <w:proofErr w:type="spellEnd"/>
      <w:r w:rsidRPr="00901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:</w:t>
      </w: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FAU vil bidra til å kjøpe 10 </w:t>
      </w:r>
      <w:proofErr w:type="spellStart"/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akematter</w:t>
      </w:r>
      <w:proofErr w:type="spellEnd"/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og foreslo å spleise med skolen.</w:t>
      </w:r>
    </w:p>
    <w:p w14:paraId="2F9BF9F3" w14:textId="77777777" w:rsidR="009019AC" w:rsidRPr="009019AC" w:rsidRDefault="009019AC" w:rsidP="009019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Skidag:</w:t>
      </w: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FAU ønsker å sponse en skidag på Vegårshei.</w:t>
      </w:r>
    </w:p>
    <w:p w14:paraId="0DD0BE5D" w14:textId="77777777" w:rsidR="009019AC" w:rsidRPr="009019AC" w:rsidRDefault="009019AC" w:rsidP="009019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Elevrådet:</w:t>
      </w: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Elevene uttrykte trivsel på skolen og fremhevet:</w:t>
      </w:r>
    </w:p>
    <w:p w14:paraId="1C23BC85" w14:textId="77777777" w:rsidR="009019AC" w:rsidRPr="009019AC" w:rsidRDefault="009019AC" w:rsidP="009019A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Positiv opplevelse av klassemøter.</w:t>
      </w:r>
    </w:p>
    <w:p w14:paraId="2203FFC7" w14:textId="77777777" w:rsidR="009019AC" w:rsidRPr="009019AC" w:rsidRDefault="009019AC" w:rsidP="009019A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Både fordeler og ulemper ved større elevgrupper.</w:t>
      </w:r>
    </w:p>
    <w:p w14:paraId="0E783762" w14:textId="77777777" w:rsidR="009019AC" w:rsidRPr="009019AC" w:rsidRDefault="009019AC" w:rsidP="009019A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Ingen mobbing observert, men noe erting og krangling forekommer.</w:t>
      </w:r>
    </w:p>
    <w:p w14:paraId="34F16605" w14:textId="77777777" w:rsidR="009019AC" w:rsidRPr="009019AC" w:rsidRDefault="009019AC" w:rsidP="009019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pict w14:anchorId="0A118D7E">
          <v:rect id="_x0000_i1026" style="width:0;height:1.5pt" o:hralign="center" o:hrstd="t" o:hr="t" fillcolor="#a0a0a0" stroked="f"/>
        </w:pict>
      </w:r>
    </w:p>
    <w:p w14:paraId="2BE3A93B" w14:textId="77777777" w:rsidR="009019AC" w:rsidRPr="009019AC" w:rsidRDefault="009019AC" w:rsidP="00901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Oppsummering:</w:t>
      </w: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  <w:t xml:space="preserve">Møtet dekket viktige temaer som organisering, fraværsoppfølging, økonomi, elevresultater og trivsel. Det var enighet om behovet for økt </w:t>
      </w:r>
      <w:proofErr w:type="gramStart"/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fokus</w:t>
      </w:r>
      <w:proofErr w:type="gramEnd"/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på elevmotivasjon og medvirkning fremover. FAU viste stort engasjement for elevenes trivsel og aktiviteter.</w:t>
      </w:r>
    </w:p>
    <w:p w14:paraId="57E006FC" w14:textId="77777777" w:rsidR="009019AC" w:rsidRPr="009019AC" w:rsidRDefault="009019AC" w:rsidP="00901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019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Møtet ble avsluttet kl. 19.30.</w:t>
      </w:r>
    </w:p>
    <w:p w14:paraId="5C31ED8C" w14:textId="77777777" w:rsidR="00EB441D" w:rsidRDefault="00EB441D"/>
    <w:sectPr w:rsidR="00EB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52AF"/>
    <w:multiLevelType w:val="multilevel"/>
    <w:tmpl w:val="6F5A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C443E"/>
    <w:multiLevelType w:val="multilevel"/>
    <w:tmpl w:val="9E5E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D05BE"/>
    <w:multiLevelType w:val="multilevel"/>
    <w:tmpl w:val="F5F6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14780"/>
    <w:multiLevelType w:val="multilevel"/>
    <w:tmpl w:val="8FB0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20FA5"/>
    <w:multiLevelType w:val="multilevel"/>
    <w:tmpl w:val="B2A2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051124">
    <w:abstractNumId w:val="2"/>
  </w:num>
  <w:num w:numId="2" w16cid:durableId="810050648">
    <w:abstractNumId w:val="1"/>
  </w:num>
  <w:num w:numId="3" w16cid:durableId="1330869802">
    <w:abstractNumId w:val="3"/>
  </w:num>
  <w:num w:numId="4" w16cid:durableId="1553080811">
    <w:abstractNumId w:val="0"/>
  </w:num>
  <w:num w:numId="5" w16cid:durableId="524291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AC"/>
    <w:rsid w:val="00404313"/>
    <w:rsid w:val="008F1087"/>
    <w:rsid w:val="009019AC"/>
    <w:rsid w:val="00E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AF07"/>
  <w15:chartTrackingRefBased/>
  <w15:docId w15:val="{1F4F87B9-A188-4D2E-A9CD-C2938622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01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1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19A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1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19A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1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1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1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1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019A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01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019A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019AC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019AC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019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019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019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019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01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01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01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01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01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019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019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019AC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019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019AC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019A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1897</Characters>
  <Application>Microsoft Office Word</Application>
  <DocSecurity>0</DocSecurity>
  <Lines>15</Lines>
  <Paragraphs>4</Paragraphs>
  <ScaleCrop>false</ScaleCrop>
  <Company>IKT Agder IKS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Aas, Beate</dc:creator>
  <cp:keywords/>
  <dc:description/>
  <cp:lastModifiedBy>Aas, Beate</cp:lastModifiedBy>
  <cp:revision>1</cp:revision>
  <dcterms:created xsi:type="dcterms:W3CDTF">2025-01-22T11:37:00Z</dcterms:created>
  <dcterms:modified xsi:type="dcterms:W3CDTF">2025-01-22T11:41:00Z</dcterms:modified>
</cp:coreProperties>
</file>